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4579C0">
      <w:pPr>
        <w:spacing w:line="276" w:lineRule="auto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60D2A" w:rsidRDefault="00B60D2A" w:rsidP="0010548C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B60D2A" w:rsidRPr="001B4D5D" w:rsidRDefault="001B4D5D" w:rsidP="0010548C">
      <w:pPr>
        <w:pStyle w:val="a3"/>
        <w:jc w:val="center"/>
        <w:rPr>
          <w:rFonts w:ascii="Times New Roman" w:eastAsia="Calibri" w:hAnsi="Times New Roman"/>
          <w:b/>
          <w:i/>
          <w:iCs/>
          <w:kern w:val="2"/>
          <w:sz w:val="28"/>
          <w:szCs w:val="28"/>
          <w:lang w:val="kk-KZ"/>
        </w:rPr>
      </w:pPr>
      <w:r w:rsidRPr="001B4D5D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«Талдықорған» кеден бекетінің бас маманы</w:t>
      </w:r>
      <w:r w:rsidRPr="001B4D5D">
        <w:rPr>
          <w:rFonts w:ascii="Times New Roman" w:eastAsia="Calibri" w:hAnsi="Times New Roman"/>
          <w:b/>
          <w:iCs/>
          <w:kern w:val="2"/>
          <w:sz w:val="28"/>
          <w:szCs w:val="28"/>
          <w:lang w:val="kk-KZ"/>
        </w:rPr>
        <w:t xml:space="preserve"> </w:t>
      </w:r>
      <w:r w:rsidR="00DA09BF" w:rsidRPr="001B4D5D">
        <w:rPr>
          <w:rFonts w:ascii="Times New Roman" w:eastAsia="Calibri" w:hAnsi="Times New Roman"/>
          <w:iCs/>
          <w:kern w:val="2"/>
          <w:sz w:val="28"/>
          <w:szCs w:val="28"/>
          <w:lang w:val="kk-KZ"/>
        </w:rPr>
        <w:t>лауазымына</w:t>
      </w:r>
      <w:r w:rsidR="00DA09BF" w:rsidRPr="001B4D5D">
        <w:rPr>
          <w:rFonts w:ascii="Times New Roman" w:eastAsia="Calibri" w:hAnsi="Times New Roman"/>
          <w:b/>
          <w:iCs/>
          <w:kern w:val="2"/>
          <w:sz w:val="28"/>
          <w:szCs w:val="28"/>
          <w:lang w:val="kk-KZ"/>
        </w:rPr>
        <w:t xml:space="preserve"> </w:t>
      </w:r>
      <w:r w:rsidRPr="001B4D5D">
        <w:rPr>
          <w:rFonts w:ascii="Times New Roman" w:hAnsi="Times New Roman"/>
          <w:b/>
          <w:i/>
          <w:sz w:val="28"/>
          <w:szCs w:val="28"/>
          <w:lang w:val="kk-KZ"/>
        </w:rPr>
        <w:t>Досымбаева Гульназ Болаткалиевна</w:t>
      </w:r>
    </w:p>
    <w:p w:rsidR="00B60D2A" w:rsidRDefault="00B60D2A" w:rsidP="0010548C">
      <w:pPr>
        <w:pStyle w:val="a3"/>
        <w:jc w:val="center"/>
        <w:rPr>
          <w:rFonts w:ascii="Times New Roman" w:eastAsia="Calibri" w:hAnsi="Times New Roman"/>
          <w:b/>
          <w:iCs/>
          <w:kern w:val="2"/>
          <w:sz w:val="24"/>
          <w:szCs w:val="24"/>
          <w:lang w:val="kk-KZ"/>
        </w:rPr>
      </w:pPr>
    </w:p>
    <w:p w:rsidR="00C505BF" w:rsidRPr="006D3B1C" w:rsidRDefault="00C505BF" w:rsidP="0024338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C4516" w:rsidRPr="008C4516" w:rsidRDefault="0024338E" w:rsidP="008C4516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</w:t>
      </w:r>
      <w:r w:rsidR="00F67586">
        <w:rPr>
          <w:rFonts w:ascii="Times New Roman" w:hAnsi="Times New Roman"/>
          <w:sz w:val="28"/>
          <w:szCs w:val="28"/>
          <w:lang w:val="kk-KZ"/>
        </w:rPr>
        <w:t>1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1B4D5D">
        <w:rPr>
          <w:rFonts w:ascii="Times New Roman" w:hAnsi="Times New Roman"/>
          <w:sz w:val="28"/>
          <w:szCs w:val="28"/>
          <w:lang w:val="kk-KZ"/>
        </w:rPr>
        <w:t>1</w:t>
      </w:r>
      <w:r w:rsidR="00F67586">
        <w:rPr>
          <w:rFonts w:ascii="Times New Roman" w:hAnsi="Times New Roman"/>
          <w:sz w:val="28"/>
          <w:szCs w:val="28"/>
          <w:lang w:val="kk-KZ"/>
        </w:rPr>
        <w:t xml:space="preserve">6 </w:t>
      </w:r>
      <w:r w:rsidR="00B5735C">
        <w:rPr>
          <w:rFonts w:ascii="Times New Roman" w:hAnsi="Times New Roman"/>
          <w:sz w:val="28"/>
          <w:szCs w:val="28"/>
          <w:lang w:val="kk-KZ"/>
        </w:rPr>
        <w:t>сәуірде</w:t>
      </w:r>
      <w:r w:rsidR="008C4516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AC72C8">
        <w:rPr>
          <w:rFonts w:ascii="Times New Roman" w:hAnsi="Times New Roman"/>
          <w:sz w:val="28"/>
          <w:szCs w:val="28"/>
          <w:lang w:val="kk-KZ"/>
        </w:rPr>
        <w:t>сағат 1</w:t>
      </w:r>
      <w:r w:rsidR="001B4D5D">
        <w:rPr>
          <w:rFonts w:ascii="Times New Roman" w:hAnsi="Times New Roman"/>
          <w:sz w:val="28"/>
          <w:szCs w:val="28"/>
          <w:lang w:val="kk-KZ"/>
        </w:rPr>
        <w:t>1</w:t>
      </w:r>
      <w:r w:rsidRPr="00AC72C8">
        <w:rPr>
          <w:rFonts w:ascii="Times New Roman" w:hAnsi="Times New Roman"/>
          <w:sz w:val="28"/>
          <w:szCs w:val="28"/>
          <w:lang w:val="kk-KZ"/>
        </w:rPr>
        <w:t>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</w:t>
      </w:r>
      <w:r w:rsidRPr="00AC72C8">
        <w:rPr>
          <w:rFonts w:ascii="Times New Roman" w:hAnsi="Times New Roman"/>
          <w:sz w:val="28"/>
          <w:szCs w:val="28"/>
          <w:lang w:val="kk-KZ"/>
        </w:rPr>
        <w:tab/>
      </w:r>
      <w:r w:rsidR="008C4516" w:rsidRPr="008C4516">
        <w:rPr>
          <w:rFonts w:ascii="Times New Roman" w:hAnsi="Times New Roman"/>
          <w:sz w:val="28"/>
          <w:szCs w:val="28"/>
          <w:lang w:val="kk-KZ"/>
        </w:rPr>
        <w:t>ZooM бағдарламасы арқылы өткізіледі.</w:t>
      </w:r>
    </w:p>
    <w:p w:rsidR="0024338E" w:rsidRPr="00AC72C8" w:rsidRDefault="0024338E" w:rsidP="00B60D2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40C30" w:rsidRPr="000A752E" w:rsidRDefault="00A40C30" w:rsidP="00B60D2A">
      <w:pPr>
        <w:pStyle w:val="a3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01E2D"/>
    <w:rsid w:val="0005758B"/>
    <w:rsid w:val="00086051"/>
    <w:rsid w:val="000A752E"/>
    <w:rsid w:val="00101720"/>
    <w:rsid w:val="0010548C"/>
    <w:rsid w:val="00187B5B"/>
    <w:rsid w:val="001B4D5D"/>
    <w:rsid w:val="0020570E"/>
    <w:rsid w:val="0024338E"/>
    <w:rsid w:val="00271110"/>
    <w:rsid w:val="002D3B84"/>
    <w:rsid w:val="003D53CF"/>
    <w:rsid w:val="003E5F00"/>
    <w:rsid w:val="003E5F7F"/>
    <w:rsid w:val="003F1212"/>
    <w:rsid w:val="00425292"/>
    <w:rsid w:val="00441022"/>
    <w:rsid w:val="00447275"/>
    <w:rsid w:val="004502D0"/>
    <w:rsid w:val="004579C0"/>
    <w:rsid w:val="004B1337"/>
    <w:rsid w:val="00550B14"/>
    <w:rsid w:val="00556DED"/>
    <w:rsid w:val="00587C74"/>
    <w:rsid w:val="006D311B"/>
    <w:rsid w:val="006D3B1C"/>
    <w:rsid w:val="006D4A0E"/>
    <w:rsid w:val="00744FB4"/>
    <w:rsid w:val="00864262"/>
    <w:rsid w:val="008C0D27"/>
    <w:rsid w:val="008C4516"/>
    <w:rsid w:val="008F1AE5"/>
    <w:rsid w:val="009D02F0"/>
    <w:rsid w:val="00A40C30"/>
    <w:rsid w:val="00AC72C8"/>
    <w:rsid w:val="00AE5A3E"/>
    <w:rsid w:val="00AF6828"/>
    <w:rsid w:val="00B5735C"/>
    <w:rsid w:val="00B60D2A"/>
    <w:rsid w:val="00C505BF"/>
    <w:rsid w:val="00C7561D"/>
    <w:rsid w:val="00D54CB1"/>
    <w:rsid w:val="00D7034A"/>
    <w:rsid w:val="00DA09BF"/>
    <w:rsid w:val="00DE15AD"/>
    <w:rsid w:val="00DE2D33"/>
    <w:rsid w:val="00E50F3C"/>
    <w:rsid w:val="00E527AD"/>
    <w:rsid w:val="00EA7B23"/>
    <w:rsid w:val="00EB6016"/>
    <w:rsid w:val="00F604F7"/>
    <w:rsid w:val="00F6252D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12</cp:revision>
  <cp:lastPrinted>2019-06-27T05:08:00Z</cp:lastPrinted>
  <dcterms:created xsi:type="dcterms:W3CDTF">2020-11-23T08:25:00Z</dcterms:created>
  <dcterms:modified xsi:type="dcterms:W3CDTF">2021-04-14T12:14:00Z</dcterms:modified>
</cp:coreProperties>
</file>