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FE" w:rsidRPr="0017424B" w:rsidRDefault="00140D08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департаментінің </w:t>
      </w:r>
      <w:r w:rsidR="00CB24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Көксу ауданы </w:t>
      </w:r>
      <w:r w:rsidR="002C43FE"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2C43FE" w:rsidRPr="0017424B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</w:t>
      </w:r>
      <w:r w:rsidR="00CB2429">
        <w:rPr>
          <w:rFonts w:ascii="Times New Roman" w:hAnsi="Times New Roman" w:cs="Times New Roman"/>
          <w:b/>
          <w:sz w:val="28"/>
          <w:szCs w:val="28"/>
          <w:lang w:val="kk-KZ"/>
        </w:rPr>
        <w:t>ның конкурстық комиссиясының 2020</w:t>
      </w:r>
      <w:r w:rsidR="002C43FE"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549BD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5E7B5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549BD">
        <w:rPr>
          <w:rFonts w:ascii="Times New Roman" w:hAnsi="Times New Roman" w:cs="Times New Roman"/>
          <w:b/>
          <w:sz w:val="28"/>
          <w:szCs w:val="28"/>
          <w:lang w:val="kk-KZ"/>
        </w:rPr>
        <w:t>мамы</w:t>
      </w:r>
      <w:r w:rsidR="00CB2429">
        <w:rPr>
          <w:rFonts w:ascii="Times New Roman" w:hAnsi="Times New Roman" w:cs="Times New Roman"/>
          <w:b/>
          <w:sz w:val="28"/>
          <w:szCs w:val="28"/>
          <w:lang w:val="kk-KZ"/>
        </w:rPr>
        <w:t>рдағы</w:t>
      </w:r>
      <w:r w:rsidR="002C43FE"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5E7B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43FE"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хаттамалық шешімінің қорытындысы бойынша </w:t>
      </w:r>
      <w:r w:rsidR="002C43FE"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«Б» корпусының мемлекеттік әкімшілік лауазымына осы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BA52A7" w:rsidRPr="0017424B" w:rsidRDefault="00BA52A7" w:rsidP="006E1959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2429" w:rsidRPr="00CB2429" w:rsidRDefault="00CB2429" w:rsidP="00CB2429">
      <w:pPr>
        <w:pStyle w:val="a9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2429">
        <w:rPr>
          <w:rFonts w:ascii="Times New Roman" w:hAnsi="Times New Roman" w:cs="Times New Roman"/>
          <w:sz w:val="28"/>
          <w:szCs w:val="28"/>
          <w:lang w:val="kk-KZ"/>
        </w:rPr>
        <w:t>С-R-3 санаты бойынша есепке алу, талдау, құқықтық және ұйымдастыру жұмысы бөлімінің (</w:t>
      </w:r>
      <w:r w:rsidRPr="00CB2429">
        <w:rPr>
          <w:rFonts w:ascii="Times New Roman" w:hAnsi="Times New Roman" w:cs="Times New Roman"/>
          <w:i/>
          <w:sz w:val="28"/>
          <w:szCs w:val="28"/>
          <w:lang w:val="kk-KZ"/>
        </w:rPr>
        <w:t>уақытша, негізгі қызметкердің бала күту демалысы  мерзіміне 03.10.2022 ж. дейін)</w:t>
      </w:r>
      <w:r w:rsidRPr="00CB2429">
        <w:rPr>
          <w:rFonts w:ascii="Times New Roman" w:hAnsi="Times New Roman" w:cs="Times New Roman"/>
          <w:sz w:val="28"/>
          <w:szCs w:val="28"/>
          <w:lang w:val="kk-KZ"/>
        </w:rPr>
        <w:t xml:space="preserve"> басшысы – (1 бірлік) :</w:t>
      </w:r>
    </w:p>
    <w:p w:rsidR="00F808EB" w:rsidRPr="00541CFA" w:rsidRDefault="005119DA" w:rsidP="005119DA">
      <w:pPr>
        <w:tabs>
          <w:tab w:val="left" w:pos="0"/>
          <w:tab w:val="left" w:pos="993"/>
        </w:tabs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B76">
        <w:rPr>
          <w:rFonts w:ascii="Times New Roman" w:hAnsi="Times New Roman" w:cs="Times New Roman"/>
          <w:sz w:val="28"/>
          <w:szCs w:val="28"/>
          <w:lang w:val="kk-KZ"/>
        </w:rPr>
        <w:t xml:space="preserve">      1. </w:t>
      </w:r>
      <w:r w:rsidR="00F808EB" w:rsidRPr="00541C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қатысуға үміткерлер тарапынан өтініш берілген жоқ: </w:t>
      </w:r>
    </w:p>
    <w:p w:rsidR="00CB2429" w:rsidRPr="00CB2429" w:rsidRDefault="00CB2429" w:rsidP="00CB2429">
      <w:pPr>
        <w:tabs>
          <w:tab w:val="left" w:pos="0"/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2429" w:rsidRPr="00CB2429" w:rsidRDefault="00CB2429" w:rsidP="00CB2429">
      <w:pPr>
        <w:pStyle w:val="a9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2429">
        <w:rPr>
          <w:rFonts w:ascii="Times New Roman" w:hAnsi="Times New Roman" w:cs="Times New Roman"/>
          <w:sz w:val="28"/>
          <w:szCs w:val="28"/>
          <w:lang w:val="kk-KZ"/>
        </w:rPr>
        <w:t xml:space="preserve">С-R-4 санаты бойынша </w:t>
      </w:r>
      <w:r w:rsidR="00470C6E" w:rsidRPr="00CB2429">
        <w:rPr>
          <w:rFonts w:ascii="Times New Roman" w:hAnsi="Times New Roman" w:cs="Times New Roman"/>
          <w:sz w:val="28"/>
          <w:szCs w:val="28"/>
          <w:lang w:val="kk-KZ"/>
        </w:rPr>
        <w:t>есепке алу, талдау, құқықтық және</w:t>
      </w:r>
      <w:r w:rsidR="00470C6E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жұмысы </w:t>
      </w:r>
      <w:r w:rsidRPr="00CB2429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 бас маманы (1 бірлік):</w:t>
      </w:r>
    </w:p>
    <w:p w:rsidR="00CB2429" w:rsidRPr="005B38F4" w:rsidRDefault="005B38F4" w:rsidP="005B38F4">
      <w:pPr>
        <w:pStyle w:val="a9"/>
        <w:numPr>
          <w:ilvl w:val="0"/>
          <w:numId w:val="11"/>
        </w:numPr>
        <w:tabs>
          <w:tab w:val="left" w:pos="0"/>
          <w:tab w:val="left" w:pos="6705"/>
          <w:tab w:val="left" w:pos="681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B38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Биткенбаева  Жулдыз Омирзаковна </w:t>
      </w:r>
      <w:r w:rsidRPr="005B3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2429" w:rsidRPr="00D849CC" w:rsidRDefault="00CB2429" w:rsidP="00CB2429">
      <w:pPr>
        <w:tabs>
          <w:tab w:val="left" w:pos="0"/>
          <w:tab w:val="left" w:pos="6705"/>
          <w:tab w:val="left" w:pos="6810"/>
        </w:tabs>
        <w:rPr>
          <w:sz w:val="28"/>
          <w:szCs w:val="28"/>
          <w:lang w:val="kk-KZ"/>
        </w:rPr>
      </w:pPr>
    </w:p>
    <w:p w:rsidR="00CB2429" w:rsidRPr="00D849CC" w:rsidRDefault="00CB2429" w:rsidP="00CB2429">
      <w:pPr>
        <w:tabs>
          <w:tab w:val="left" w:pos="993"/>
        </w:tabs>
        <w:rPr>
          <w:b/>
          <w:bCs/>
          <w:sz w:val="28"/>
          <w:szCs w:val="28"/>
          <w:u w:val="single"/>
          <w:lang w:val="kk-KZ"/>
        </w:rPr>
      </w:pPr>
    </w:p>
    <w:p w:rsidR="002C43FE" w:rsidRPr="0017424B" w:rsidRDefault="00D0602D" w:rsidP="00BE401D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1742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43FE" w:rsidRPr="0017424B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541CFA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655723" w:rsidRPr="00541CFA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41CFA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14411B" w:rsidRPr="00541CFA">
        <w:rPr>
          <w:rFonts w:ascii="Times New Roman" w:hAnsi="Times New Roman"/>
          <w:b/>
          <w:sz w:val="28"/>
          <w:szCs w:val="28"/>
          <w:lang w:val="kk-KZ"/>
        </w:rPr>
        <w:t>25 мамыр</w:t>
      </w:r>
      <w:r w:rsidR="00D0602D" w:rsidRPr="00541CFA">
        <w:rPr>
          <w:rFonts w:ascii="Times New Roman" w:hAnsi="Times New Roman"/>
          <w:b/>
          <w:sz w:val="28"/>
          <w:szCs w:val="28"/>
          <w:lang w:val="kk-KZ"/>
        </w:rPr>
        <w:t xml:space="preserve"> сағат 16.00-д</w:t>
      </w:r>
      <w:r w:rsidRPr="00541CFA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541CF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55723" w:rsidRPr="00541CFA">
        <w:rPr>
          <w:rFonts w:ascii="Times New Roman" w:hAnsi="Times New Roman"/>
          <w:sz w:val="28"/>
          <w:szCs w:val="28"/>
          <w:lang w:val="kk-KZ"/>
        </w:rPr>
        <w:t>Балпық би ауылы</w:t>
      </w:r>
      <w:r w:rsidRPr="00541CFA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55723" w:rsidRPr="00541CFA">
        <w:rPr>
          <w:rFonts w:ascii="Times New Roman" w:hAnsi="Times New Roman"/>
          <w:sz w:val="28"/>
          <w:szCs w:val="28"/>
          <w:lang w:val="kk-KZ"/>
        </w:rPr>
        <w:t>Измаилова көшесі, 6</w:t>
      </w:r>
      <w:r w:rsidRPr="00541C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602D" w:rsidRPr="00541CFA">
        <w:rPr>
          <w:rFonts w:ascii="Times New Roman" w:hAnsi="Times New Roman"/>
          <w:sz w:val="28"/>
          <w:szCs w:val="28"/>
          <w:lang w:val="kk-KZ"/>
        </w:rPr>
        <w:t>(</w:t>
      </w:r>
      <w:r w:rsidRPr="00541CFA">
        <w:rPr>
          <w:rFonts w:ascii="Times New Roman" w:hAnsi="Times New Roman"/>
          <w:sz w:val="28"/>
          <w:szCs w:val="28"/>
          <w:lang w:val="kk-KZ"/>
        </w:rPr>
        <w:t>2-қабат</w:t>
      </w:r>
      <w:r w:rsidR="00D0602D" w:rsidRPr="00541C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5723" w:rsidRPr="00541CFA">
        <w:rPr>
          <w:rFonts w:ascii="Times New Roman" w:hAnsi="Times New Roman"/>
          <w:sz w:val="28"/>
          <w:szCs w:val="28"/>
          <w:lang w:val="kk-KZ"/>
        </w:rPr>
        <w:t>201</w:t>
      </w:r>
      <w:r w:rsidRPr="00541CFA">
        <w:rPr>
          <w:rFonts w:ascii="Times New Roman" w:hAnsi="Times New Roman"/>
          <w:sz w:val="28"/>
          <w:szCs w:val="28"/>
          <w:lang w:val="kk-KZ"/>
        </w:rPr>
        <w:t xml:space="preserve"> кабинет)</w:t>
      </w:r>
      <w:r w:rsidRPr="00541CFA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541CFA">
        <w:rPr>
          <w:rFonts w:ascii="Times New Roman" w:hAnsi="Times New Roman"/>
          <w:sz w:val="28"/>
          <w:szCs w:val="28"/>
          <w:lang w:val="kk-KZ"/>
        </w:rPr>
        <w:t>өткізілетінін</w:t>
      </w:r>
      <w:r w:rsidR="00D0602D" w:rsidRPr="00541CF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41CFA">
        <w:rPr>
          <w:rFonts w:ascii="Times New Roman" w:hAnsi="Times New Roman"/>
          <w:sz w:val="28"/>
          <w:szCs w:val="28"/>
          <w:lang w:val="kk-KZ"/>
        </w:rPr>
        <w:t>хабарлайды.</w:t>
      </w:r>
    </w:p>
    <w:sectPr w:rsidR="002C43FE" w:rsidRPr="0017424B" w:rsidSect="00852D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848E6"/>
    <w:multiLevelType w:val="hybridMultilevel"/>
    <w:tmpl w:val="7758F0F8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E5D4ED0"/>
    <w:multiLevelType w:val="hybridMultilevel"/>
    <w:tmpl w:val="FDC617DE"/>
    <w:lvl w:ilvl="0" w:tplc="939429FA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8" w:hanging="360"/>
      </w:p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93E59"/>
    <w:multiLevelType w:val="hybridMultilevel"/>
    <w:tmpl w:val="BFC2FA14"/>
    <w:lvl w:ilvl="0" w:tplc="E9E6A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8"/>
    <w:rsid w:val="000473F6"/>
    <w:rsid w:val="000549BD"/>
    <w:rsid w:val="00061308"/>
    <w:rsid w:val="000C1D93"/>
    <w:rsid w:val="000C4C99"/>
    <w:rsid w:val="00126B7F"/>
    <w:rsid w:val="00133FAF"/>
    <w:rsid w:val="00134B76"/>
    <w:rsid w:val="00140D08"/>
    <w:rsid w:val="0014411B"/>
    <w:rsid w:val="001655F1"/>
    <w:rsid w:val="0017424B"/>
    <w:rsid w:val="001C5B03"/>
    <w:rsid w:val="00226199"/>
    <w:rsid w:val="00290D9C"/>
    <w:rsid w:val="002A2D5E"/>
    <w:rsid w:val="002B4401"/>
    <w:rsid w:val="002C43FE"/>
    <w:rsid w:val="002F1059"/>
    <w:rsid w:val="003263C0"/>
    <w:rsid w:val="003F2B48"/>
    <w:rsid w:val="004053AD"/>
    <w:rsid w:val="0044725C"/>
    <w:rsid w:val="00470C6E"/>
    <w:rsid w:val="0050303A"/>
    <w:rsid w:val="005119DA"/>
    <w:rsid w:val="00541CFA"/>
    <w:rsid w:val="005677AC"/>
    <w:rsid w:val="005901F8"/>
    <w:rsid w:val="005A5C59"/>
    <w:rsid w:val="005B38F4"/>
    <w:rsid w:val="005C23E3"/>
    <w:rsid w:val="005D3E9C"/>
    <w:rsid w:val="005E27FB"/>
    <w:rsid w:val="005E7B51"/>
    <w:rsid w:val="0064514B"/>
    <w:rsid w:val="00655723"/>
    <w:rsid w:val="0069376D"/>
    <w:rsid w:val="006E1959"/>
    <w:rsid w:val="006F1B5F"/>
    <w:rsid w:val="00702F0F"/>
    <w:rsid w:val="00707EB7"/>
    <w:rsid w:val="00717B85"/>
    <w:rsid w:val="0078083B"/>
    <w:rsid w:val="0078241B"/>
    <w:rsid w:val="007B449C"/>
    <w:rsid w:val="007C072F"/>
    <w:rsid w:val="007C3117"/>
    <w:rsid w:val="007D491A"/>
    <w:rsid w:val="007F4AA6"/>
    <w:rsid w:val="0084763C"/>
    <w:rsid w:val="00852DE6"/>
    <w:rsid w:val="00854255"/>
    <w:rsid w:val="00873089"/>
    <w:rsid w:val="008B3CDB"/>
    <w:rsid w:val="008D1CC4"/>
    <w:rsid w:val="008D3239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078"/>
    <w:rsid w:val="00A17200"/>
    <w:rsid w:val="00A34A98"/>
    <w:rsid w:val="00A60210"/>
    <w:rsid w:val="00AA0DD5"/>
    <w:rsid w:val="00AA42B1"/>
    <w:rsid w:val="00AD007B"/>
    <w:rsid w:val="00AD0E16"/>
    <w:rsid w:val="00B412BD"/>
    <w:rsid w:val="00B46332"/>
    <w:rsid w:val="00B85013"/>
    <w:rsid w:val="00BA52A7"/>
    <w:rsid w:val="00BA540D"/>
    <w:rsid w:val="00BB2A48"/>
    <w:rsid w:val="00BC28A3"/>
    <w:rsid w:val="00BE401D"/>
    <w:rsid w:val="00C05BB0"/>
    <w:rsid w:val="00C15AC9"/>
    <w:rsid w:val="00C5026D"/>
    <w:rsid w:val="00C64A95"/>
    <w:rsid w:val="00C76B56"/>
    <w:rsid w:val="00CB2429"/>
    <w:rsid w:val="00CF2DE6"/>
    <w:rsid w:val="00D0602D"/>
    <w:rsid w:val="00D14E3E"/>
    <w:rsid w:val="00D314E9"/>
    <w:rsid w:val="00D43758"/>
    <w:rsid w:val="00D45B3B"/>
    <w:rsid w:val="00D5536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A15EC"/>
    <w:rsid w:val="00EF7236"/>
    <w:rsid w:val="00F07E7B"/>
    <w:rsid w:val="00F233E5"/>
    <w:rsid w:val="00F53E90"/>
    <w:rsid w:val="00F55F37"/>
    <w:rsid w:val="00F703F6"/>
    <w:rsid w:val="00F808EB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2019-06-07T05:42:00Z</cp:lastPrinted>
  <dcterms:created xsi:type="dcterms:W3CDTF">2020-05-22T12:03:00Z</dcterms:created>
  <dcterms:modified xsi:type="dcterms:W3CDTF">2020-05-22T12:03:00Z</dcterms:modified>
</cp:coreProperties>
</file>